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DB527A" w:rsidRPr="00DB527A" w:rsidTr="00412AB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БАЙМАҠ РАЙОНЫ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РАЙОНЫНЫ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МЕРӘҪ АУЫЛ СОВЕТЫ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БИЛӘМӘҺЕ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0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DB527A" w:rsidRPr="00DB527A" w:rsidRDefault="00DB527A" w:rsidP="00DB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Байма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районы, Мер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әҫ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А.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Игебаев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1</w:t>
            </w:r>
          </w:p>
          <w:p w:rsidR="00DB527A" w:rsidRPr="00DB527A" w:rsidRDefault="00DB527A" w:rsidP="00DB527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sz w:val="28"/>
                <w:szCs w:val="28"/>
                <w:lang w:val="ba-RU" w:eastAsia="ru-RU"/>
              </w:rPr>
            </w:pPr>
            <w:r w:rsidRPr="00DB527A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тел. 8 (34751) 4-28-44, meras-sp@yandex.ru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DB5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1BFD55" wp14:editId="52D2796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МЕРЯСОВСКИЙ СЕЛЬСОВЕТ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453660, Баймакский  район, село Мерясово, ул.А.Игибаева,1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тел. 8 (34751)4-28-44, </w:t>
            </w:r>
            <w:hyperlink r:id="rId7" w:history="1">
              <w:r w:rsidRPr="00DB527A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8"/>
                  <w:u w:val="single"/>
                  <w:lang w:eastAsia="ru-RU"/>
                </w:rPr>
                <w:t>http://admmeryas.ru/</w:t>
              </w:r>
            </w:hyperlink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B527A" w:rsidRPr="00DB527A" w:rsidTr="00412ABF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DB527A" w:rsidRPr="00DB527A" w:rsidTr="002701BA">
        <w:trPr>
          <w:trHeight w:val="42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2701BA" w:rsidRDefault="00DB527A" w:rsidP="002701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2701BA" w:rsidRDefault="00DB527A" w:rsidP="00B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2701BA" w:rsidRDefault="00DB527A" w:rsidP="002701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объектам адресации</w:t>
      </w:r>
    </w:p>
    <w:p w:rsidR="001D227C" w:rsidRP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 </w:t>
      </w:r>
      <w:proofErr w:type="gramEnd"/>
    </w:p>
    <w:p w:rsidR="001D227C" w:rsidRPr="001D227C" w:rsidRDefault="001D227C" w:rsidP="001D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D227C" w:rsidRPr="001D227C" w:rsidRDefault="001D227C" w:rsidP="001D227C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следующие адреса: </w:t>
      </w: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список адресов</w:t>
      </w:r>
      <w:r w:rsidR="00E2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E2491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E24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25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762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аналык</w:t>
      </w:r>
      <w:proofErr w:type="spellEnd"/>
      <w:r w:rsidR="0076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574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д.Бахтигареево</w:t>
      </w:r>
      <w:proofErr w:type="spellEnd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574" w:rsidRDefault="00762574" w:rsidP="0076257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Шаймуратова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ахтигареево</w:t>
      </w:r>
      <w:proofErr w:type="spellEnd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574" w:rsidRPr="001D227C" w:rsidRDefault="00762574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BA" w:rsidRPr="002701BA" w:rsidRDefault="002701BA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1D227C" w:rsidRPr="002701BA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Мерясовский сельсовет </w:t>
      </w:r>
    </w:p>
    <w:p w:rsidR="002701BA" w:rsidRPr="002701BA" w:rsidRDefault="002701BA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D227C" w:rsidRPr="002701BA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Баймакский район </w:t>
      </w:r>
    </w:p>
    <w:p w:rsidR="001D227C" w:rsidRPr="002701BA" w:rsidRDefault="001D227C" w:rsidP="001D22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Хафизова Т.М.</w:t>
      </w:r>
    </w:p>
    <w:p w:rsidR="00DB527A" w:rsidRDefault="00DB5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главы сельского  поселения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Мерясовский</w:t>
      </w:r>
      <w:r w:rsidRPr="00DB527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D227C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701BA">
        <w:rPr>
          <w:rFonts w:ascii="Times New Roman" w:hAnsi="Times New Roman" w:cs="Times New Roman"/>
          <w:sz w:val="24"/>
          <w:szCs w:val="24"/>
        </w:rPr>
        <w:t>28</w:t>
      </w:r>
      <w:r w:rsidRPr="00DB527A">
        <w:rPr>
          <w:rFonts w:ascii="Times New Roman" w:hAnsi="Times New Roman" w:cs="Times New Roman"/>
          <w:sz w:val="24"/>
          <w:szCs w:val="24"/>
        </w:rPr>
        <w:t xml:space="preserve">»  </w:t>
      </w:r>
      <w:r w:rsidR="002701BA">
        <w:rPr>
          <w:rFonts w:ascii="Times New Roman" w:hAnsi="Times New Roman" w:cs="Times New Roman"/>
          <w:sz w:val="24"/>
          <w:szCs w:val="24"/>
        </w:rPr>
        <w:t>марта</w:t>
      </w:r>
      <w:r w:rsidRPr="00DB527A">
        <w:rPr>
          <w:rFonts w:ascii="Times New Roman" w:hAnsi="Times New Roman" w:cs="Times New Roman"/>
          <w:sz w:val="24"/>
          <w:szCs w:val="24"/>
        </w:rPr>
        <w:t xml:space="preserve"> 201</w:t>
      </w:r>
      <w:r w:rsidR="002701BA">
        <w:rPr>
          <w:rFonts w:ascii="Times New Roman" w:hAnsi="Times New Roman" w:cs="Times New Roman"/>
          <w:sz w:val="24"/>
          <w:szCs w:val="24"/>
        </w:rPr>
        <w:t>9</w:t>
      </w:r>
      <w:r w:rsidRPr="00DB527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701BA">
        <w:rPr>
          <w:rFonts w:ascii="Times New Roman" w:hAnsi="Times New Roman" w:cs="Times New Roman"/>
          <w:sz w:val="24"/>
          <w:szCs w:val="24"/>
        </w:rPr>
        <w:t>1</w:t>
      </w:r>
      <w:r w:rsidR="00BD6F28">
        <w:rPr>
          <w:rFonts w:ascii="Times New Roman" w:hAnsi="Times New Roman" w:cs="Times New Roman"/>
          <w:sz w:val="24"/>
          <w:szCs w:val="24"/>
        </w:rPr>
        <w:t>8</w:t>
      </w:r>
    </w:p>
    <w:p w:rsid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02:06:180301:37,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02:06:180301:54,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2А.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02:06:180301:13,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02:06:180301:36,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3.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02:06:180301:11,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4.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02:06:180301:12,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4А.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02:06:180301:35,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5.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02:06:180402:10,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6.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02:06:180402:11,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6А.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02:06:180301:33,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7.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02:06:180301:9,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8.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02:06:180301:15,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9.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02:06:180301:8,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10.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02:06:180301:133,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11.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02:06:180301:134,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11а.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02:06:180301:7,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12.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02:06:180301:22,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13.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02:06:180301:102,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14.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02:06:180301:21,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15.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02:06:180301:6,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16.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02:06:180301:20,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17.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02:06:180301:5,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18.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02:06:180301:19,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19.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02:06:180301:4,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20.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02:06:180301:18,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21.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02:06:180301:2,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22.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02:06:180301:17,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23.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24.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02:06:180301:16,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25.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02:06:180301:56,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26.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02:06:180301:110,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27.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02:06:180301:111,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27А.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02:06:180301:14,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27Б.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02:06:180301:55,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28.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02:06:180301:125,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28/1.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02:06:180301:47,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29.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02:06:180301:120,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30.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02:06:180301:124,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30/1.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02:06:180301:117,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32.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02:06:180301:123,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32/1.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02:06:180301:116,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34.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02:06:180301:127,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34/1.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02:06:180301:121,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36.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02:06:180301:128,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36/1.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02:06:180301:115,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38.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02:06:180301:114,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40.</w:t>
      </w:r>
    </w:p>
    <w:p w:rsidR="00762574" w:rsidRP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02:06:180301:118,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42.</w:t>
      </w:r>
    </w:p>
    <w:p w:rsidR="00762574" w:rsidRDefault="00762574" w:rsidP="0076257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02:06:180301:119,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Таналык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44.</w:t>
      </w:r>
    </w:p>
    <w:p w:rsidR="00762574" w:rsidRDefault="00762574" w:rsidP="0076257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574" w:rsidRDefault="0076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2574" w:rsidRPr="00DB527A" w:rsidRDefault="00762574" w:rsidP="00762574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527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62574" w:rsidRPr="00DB527A" w:rsidRDefault="00762574" w:rsidP="00762574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главы сельского  поселения</w:t>
      </w:r>
    </w:p>
    <w:p w:rsidR="00762574" w:rsidRPr="00DB527A" w:rsidRDefault="00762574" w:rsidP="00762574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Мерясовский</w:t>
      </w:r>
      <w:r w:rsidRPr="00DB527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62574" w:rsidRPr="00DB527A" w:rsidRDefault="00762574" w:rsidP="00762574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62574" w:rsidRPr="00DB527A" w:rsidRDefault="00762574" w:rsidP="00762574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762574" w:rsidRPr="00DB527A" w:rsidRDefault="00762574" w:rsidP="00762574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62574" w:rsidRDefault="00762574" w:rsidP="00762574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D6F28">
        <w:rPr>
          <w:rFonts w:ascii="Times New Roman" w:hAnsi="Times New Roman" w:cs="Times New Roman"/>
          <w:sz w:val="24"/>
          <w:szCs w:val="24"/>
        </w:rPr>
        <w:t>28</w:t>
      </w:r>
      <w:r w:rsidRPr="00DB527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B527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527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D6F28">
        <w:rPr>
          <w:rFonts w:ascii="Times New Roman" w:hAnsi="Times New Roman" w:cs="Times New Roman"/>
          <w:sz w:val="24"/>
          <w:szCs w:val="24"/>
        </w:rPr>
        <w:t>18</w:t>
      </w:r>
    </w:p>
    <w:p w:rsidR="00762574" w:rsidRPr="00762574" w:rsidRDefault="00762574" w:rsidP="0076257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02:06:180301:30, присвоить адрес: Российская Федерация, Республика Башкортостан</w:t>
      </w:r>
      <w:bookmarkStart w:id="0" w:name="_GoBack"/>
      <w:bookmarkEnd w:id="0"/>
      <w:r w:rsidRPr="00762574">
        <w:rPr>
          <w:rFonts w:ascii="Times New Roman" w:hAnsi="Times New Roman" w:cs="Times New Roman"/>
          <w:sz w:val="24"/>
          <w:szCs w:val="24"/>
        </w:rPr>
        <w:t xml:space="preserve">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02:06:180301:23,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02:06:180301:57,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2/1.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02:06:180301:29,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3.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02:06:180301:126,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4/1.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02:06:180301:10,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4.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02:06:180301:97,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4А.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02:06:180301:132,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4Б.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02:06:180301:28,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5.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02:06:180301:52,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5А.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02:06:180301:38,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6.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02:06:180301:42,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7.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02:06:180301:27,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7А.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02:06:180301:59,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7Б.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02:06:180301:49,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9.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02:06:180301:113,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11.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02:06:180301:104,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13.</w:t>
      </w:r>
    </w:p>
    <w:p w:rsidR="00762574" w:rsidRPr="00762574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02:06:180301:58,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15.</w:t>
      </w:r>
    </w:p>
    <w:p w:rsidR="00F663D0" w:rsidRPr="001D227C" w:rsidRDefault="00762574" w:rsidP="0076257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74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02:06:180401:6, присвоить адрес: Российская Федерация, Республика Башкортостан, Баймакский  муниципальный район, Сельское поселение Мерясовский сельсовет, деревня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Бахтигареево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762574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Pr="00762574">
        <w:rPr>
          <w:rFonts w:ascii="Times New Roman" w:hAnsi="Times New Roman" w:cs="Times New Roman"/>
          <w:sz w:val="24"/>
          <w:szCs w:val="24"/>
        </w:rPr>
        <w:t>, земельный участок 18.</w:t>
      </w:r>
    </w:p>
    <w:sectPr w:rsidR="00F663D0" w:rsidRPr="001D227C" w:rsidSect="0046723B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84A"/>
    <w:multiLevelType w:val="hybridMultilevel"/>
    <w:tmpl w:val="2652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FAA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87F3D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E0"/>
    <w:rsid w:val="000C2653"/>
    <w:rsid w:val="001D227C"/>
    <w:rsid w:val="002701BA"/>
    <w:rsid w:val="0046723B"/>
    <w:rsid w:val="004C0357"/>
    <w:rsid w:val="00762574"/>
    <w:rsid w:val="00801049"/>
    <w:rsid w:val="00A060C6"/>
    <w:rsid w:val="00BD6F28"/>
    <w:rsid w:val="00DB527A"/>
    <w:rsid w:val="00DB626C"/>
    <w:rsid w:val="00E24914"/>
    <w:rsid w:val="00F335E0"/>
    <w:rsid w:val="00F663D0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mery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ZemlU</dc:creator>
  <cp:lastModifiedBy>ZemlU</cp:lastModifiedBy>
  <cp:revision>7</cp:revision>
  <cp:lastPrinted>2019-03-29T06:38:00Z</cp:lastPrinted>
  <dcterms:created xsi:type="dcterms:W3CDTF">2019-03-29T07:02:00Z</dcterms:created>
  <dcterms:modified xsi:type="dcterms:W3CDTF">2019-04-03T05:04:00Z</dcterms:modified>
</cp:coreProperties>
</file>